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514" w:rsidRPr="00727514" w:rsidRDefault="00727514" w:rsidP="00727514">
      <w:r w:rsidRPr="00727514">
        <w:rPr>
          <w:u w:val="single"/>
        </w:rPr>
        <w:t>Konkurs twórczo-literacki:</w:t>
      </w:r>
      <w:r w:rsidRPr="00727514">
        <w:br/>
      </w:r>
      <w:r w:rsidRPr="00727514">
        <w:rPr>
          <w:b/>
          <w:bCs/>
        </w:rPr>
        <w:t>Oblicza Patriotyzmu</w:t>
      </w:r>
    </w:p>
    <w:p w:rsidR="00727514" w:rsidRPr="00727514" w:rsidRDefault="00727514" w:rsidP="00727514">
      <w:r w:rsidRPr="00727514">
        <w:t> </w:t>
      </w:r>
    </w:p>
    <w:p w:rsidR="00727514" w:rsidRPr="00727514" w:rsidRDefault="00727514" w:rsidP="00727514">
      <w:r w:rsidRPr="00727514">
        <w:t>Przedmiot który wybrałam, to pamiętnik kuzynki mojej babci, która została zamordowana przez Niemców w czasie wojny w wieku 18 lat. Ten pamiętnik opisuje jej życie w latach wojny, ale również jej życie codzienne; na przykład w tym zeszycie pisała słowa swoich ulubionych piosenek, takich jak "To Ostatnia Niedziela" lub "Zimny Drań". </w:t>
      </w:r>
    </w:p>
    <w:p w:rsidR="00727514" w:rsidRPr="00727514" w:rsidRDefault="00727514" w:rsidP="00727514">
      <w:r w:rsidRPr="00727514">
        <w:t xml:space="preserve">Wybrałam ten przedmiot, ponieważ opowiada polską historię z punktu widzenia młodej dziewczyny, dopiero zaczynającej swoje życie, a i tak wystawione na próbę. Chociaż </w:t>
      </w:r>
      <w:proofErr w:type="spellStart"/>
      <w:r w:rsidRPr="00727514">
        <w:t>mineło</w:t>
      </w:r>
      <w:proofErr w:type="spellEnd"/>
      <w:r w:rsidRPr="00727514">
        <w:t> od tego czasu 80 lat, pamiętnik czyta się tak, jakby mogła opisywać swoje przeżycia współczesna dziewczyna. </w:t>
      </w:r>
    </w:p>
    <w:p w:rsidR="00727514" w:rsidRPr="00727514" w:rsidRDefault="00727514" w:rsidP="00727514">
      <w:r w:rsidRPr="00727514">
        <w:t> </w:t>
      </w:r>
    </w:p>
    <w:p w:rsidR="00727514" w:rsidRPr="00727514" w:rsidRDefault="00727514" w:rsidP="00727514">
      <w:r w:rsidRPr="00727514">
        <w:t>Z poważaniem, </w:t>
      </w:r>
    </w:p>
    <w:p w:rsidR="00727514" w:rsidRDefault="00727514" w:rsidP="00727514">
      <w:r w:rsidRPr="00727514">
        <w:t>Anastazja Olech</w:t>
      </w:r>
    </w:p>
    <w:p w:rsidR="00F72A11" w:rsidRPr="00727514" w:rsidRDefault="00F72A11" w:rsidP="00727514">
      <w:r w:rsidRPr="00F72A11">
        <w:rPr>
          <w:noProof/>
          <w:lang w:eastAsia="pl-PL"/>
        </w:rPr>
        <w:lastRenderedPageBreak/>
        <w:drawing>
          <wp:inline distT="0" distB="0" distL="0" distR="0">
            <wp:extent cx="5760720" cy="7679040"/>
            <wp:effectExtent l="0" t="0" r="0" b="0"/>
            <wp:docPr id="3" name="Obraz 3" descr="C:\Users\admin\Desktop\Oblicza patriotyzmu,prace\kl.6-8\Pamiętnik-anastazjaOlech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Oblicza patriotyzmu,prace\kl.6-8\Pamiętnik-anastazjaOlech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2A11">
        <w:rPr>
          <w:noProof/>
          <w:lang w:eastAsia="pl-PL"/>
        </w:rPr>
        <w:lastRenderedPageBreak/>
        <w:drawing>
          <wp:inline distT="0" distB="0" distL="0" distR="0">
            <wp:extent cx="5760720" cy="5034385"/>
            <wp:effectExtent l="0" t="0" r="0" b="0"/>
            <wp:docPr id="4" name="Obraz 4" descr="C:\Users\admin\Desktop\Oblicza patriotyzmu,prace\kl.6-8\Pamiętnik-anastazjaOlech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Oblicza patriotyzmu,prace\kl.6-8\Pamiętnik-anastazjaOlech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03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91F52" w:rsidRDefault="00191F52"/>
    <w:sectPr w:rsidR="00191F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643"/>
    <w:rsid w:val="00191F52"/>
    <w:rsid w:val="00223643"/>
    <w:rsid w:val="00727514"/>
    <w:rsid w:val="00F7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F5BEF5-5C0A-4DAE-A210-072CB838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0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602</Characters>
  <Application>Microsoft Office Word</Application>
  <DocSecurity>0</DocSecurity>
  <Lines>5</Lines>
  <Paragraphs>1</Paragraphs>
  <ScaleCrop>false</ScaleCrop>
  <Company/>
  <LinksUpToDate>false</LinksUpToDate>
  <CharactersWithSpaces>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2020-05-26T11:40:00Z</dcterms:created>
  <dcterms:modified xsi:type="dcterms:W3CDTF">2020-05-30T10:12:00Z</dcterms:modified>
</cp:coreProperties>
</file>